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90510" w14:textId="77777777" w:rsidR="00F66829" w:rsidRDefault="00F66829" w:rsidP="00F66829">
      <w:pPr>
        <w:pStyle w:val="NoSpacing"/>
        <w:rPr>
          <w:rFonts w:ascii="Comic Sans MS" w:hAnsi="Comic Sans MS"/>
        </w:rPr>
      </w:pPr>
    </w:p>
    <w:p w14:paraId="5E542003" w14:textId="77777777" w:rsidR="00B20592" w:rsidRDefault="00B20592" w:rsidP="00F66829">
      <w:pPr>
        <w:pStyle w:val="NoSpacing"/>
        <w:rPr>
          <w:rFonts w:ascii="Comic Sans MS" w:hAnsi="Comic Sans MS"/>
        </w:rPr>
      </w:pPr>
    </w:p>
    <w:p w14:paraId="5C5CEDD4" w14:textId="77777777" w:rsidR="00B20592" w:rsidRDefault="00B20592" w:rsidP="00F66829">
      <w:pPr>
        <w:pStyle w:val="NoSpacing"/>
        <w:rPr>
          <w:rFonts w:ascii="Comic Sans MS" w:hAnsi="Comic Sans MS"/>
        </w:rPr>
      </w:pPr>
    </w:p>
    <w:p w14:paraId="741CB694" w14:textId="77777777" w:rsidR="00B20592" w:rsidRDefault="00B20592" w:rsidP="00F66829">
      <w:pPr>
        <w:pStyle w:val="NoSpacing"/>
        <w:rPr>
          <w:rFonts w:ascii="Comic Sans MS" w:hAnsi="Comic Sans MS"/>
        </w:rPr>
      </w:pPr>
    </w:p>
    <w:p w14:paraId="0C95406F" w14:textId="77777777" w:rsidR="00B20592" w:rsidRDefault="00B20592" w:rsidP="00F66829">
      <w:pPr>
        <w:pStyle w:val="NoSpacing"/>
        <w:rPr>
          <w:rFonts w:ascii="Comic Sans MS" w:hAnsi="Comic Sans MS"/>
        </w:rPr>
      </w:pPr>
    </w:p>
    <w:p w14:paraId="54D58EC1" w14:textId="77777777" w:rsidR="00B20592" w:rsidRDefault="00B20592" w:rsidP="00F66829">
      <w:pPr>
        <w:pStyle w:val="NoSpacing"/>
        <w:rPr>
          <w:rFonts w:ascii="Comic Sans MS" w:hAnsi="Comic Sans MS"/>
        </w:rPr>
      </w:pPr>
    </w:p>
    <w:p w14:paraId="6837A21B" w14:textId="77777777" w:rsidR="00F66829" w:rsidRDefault="00F66829" w:rsidP="00F66829">
      <w:pPr>
        <w:pStyle w:val="NoSpacing"/>
        <w:rPr>
          <w:rFonts w:ascii="Comic Sans MS" w:hAnsi="Comic Sans MS"/>
        </w:rPr>
      </w:pPr>
    </w:p>
    <w:p w14:paraId="4E9BB943" w14:textId="60D5DF74" w:rsidR="008A02A9" w:rsidRDefault="00A54E86" w:rsidP="008A02A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23DA5D95" wp14:editId="7F5E88F8">
            <wp:simplePos x="0" y="0"/>
            <wp:positionH relativeFrom="column">
              <wp:posOffset>-219075</wp:posOffset>
            </wp:positionH>
            <wp:positionV relativeFrom="paragraph">
              <wp:posOffset>466090</wp:posOffset>
            </wp:positionV>
            <wp:extent cx="7047865" cy="4248150"/>
            <wp:effectExtent l="0" t="0" r="635" b="0"/>
            <wp:wrapSquare wrapText="bothSides"/>
            <wp:docPr id="1" name="Picture 1" descr="http://cliparts.co/cliparts/pio/5z9/pio5z9Ko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io/5z9/pio5z9Ko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A9"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2133ABF6" wp14:editId="768A65A7">
            <wp:simplePos x="0" y="0"/>
            <wp:positionH relativeFrom="column">
              <wp:posOffset>2681605</wp:posOffset>
            </wp:positionH>
            <wp:positionV relativeFrom="paragraph">
              <wp:posOffset>780415</wp:posOffset>
            </wp:positionV>
            <wp:extent cx="995045" cy="1129665"/>
            <wp:effectExtent l="0" t="0" r="0" b="0"/>
            <wp:wrapSquare wrapText="bothSides"/>
            <wp:docPr id="3" name="Picture 3" descr="https://upload.wikimedia.org/wikipedia/commons/thumb/c/c9/Royal_Cypher_of_Queen_Elizabeth_II.svg/104px-Royal_Cypher_of_Queen_Elizabeth_II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c/c9/Royal_Cypher_of_Queen_Elizabeth_II.svg/104px-Royal_Cypher_of_Queen_Elizabeth_II.sv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BE7660" wp14:editId="3B32A12E">
                <wp:simplePos x="0" y="0"/>
                <wp:positionH relativeFrom="margin">
                  <wp:align>center</wp:align>
                </wp:positionH>
                <wp:positionV relativeFrom="paragraph">
                  <wp:posOffset>1978660</wp:posOffset>
                </wp:positionV>
                <wp:extent cx="6185535" cy="2574290"/>
                <wp:effectExtent l="0" t="0" r="0" b="0"/>
                <wp:wrapTight wrapText="bothSides">
                  <wp:wrapPolygon edited="0">
                    <wp:start x="200" y="0"/>
                    <wp:lineTo x="200" y="21419"/>
                    <wp:lineTo x="21354" y="21419"/>
                    <wp:lineTo x="21354" y="0"/>
                    <wp:lineTo x="20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257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4581C" w14:textId="77777777" w:rsidR="008A02A9" w:rsidRDefault="008A02A9" w:rsidP="008A02A9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The Lord Chamberlain is commanded by</w:t>
                            </w:r>
                          </w:p>
                          <w:p w14:paraId="6485067B" w14:textId="77777777" w:rsidR="008A02A9" w:rsidRDefault="008A02A9" w:rsidP="008A02A9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Her Majesty,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</w:rPr>
                              <w:t xml:space="preserve"> Queen, </w:t>
                            </w:r>
                          </w:p>
                          <w:p w14:paraId="5E56947E" w14:textId="77777777" w:rsidR="008A02A9" w:rsidRDefault="008A02A9" w:rsidP="008A02A9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</w:rPr>
                              <w:t xml:space="preserve"> cordially invite you to a Royal Tea Party</w:t>
                            </w:r>
                          </w:p>
                          <w:p w14:paraId="3A8B909F" w14:textId="77777777" w:rsidR="008A02A9" w:rsidRDefault="008A02A9" w:rsidP="008A02A9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</w:rPr>
                              <w:t xml:space="preserve"> the afternoon of  Monday 14</w:t>
                            </w:r>
                            <w:r w:rsidRPr="00476431">
                              <w:rPr>
                                <w:rFonts w:ascii="Lucida Handwriting" w:hAnsi="Lucida Handwriting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 January 2019 </w:t>
                            </w:r>
                          </w:p>
                          <w:p w14:paraId="1737FE5A" w14:textId="77777777" w:rsidR="008A02A9" w:rsidRDefault="008A02A9" w:rsidP="008A02A9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</w:rPr>
                              <w:t xml:space="preserve"> St Johns Primary School.</w:t>
                            </w:r>
                          </w:p>
                          <w:p w14:paraId="5A258D53" w14:textId="77777777" w:rsidR="008A02A9" w:rsidRDefault="008A02A9" w:rsidP="008A02A9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Please dress accordingly.</w:t>
                            </w:r>
                          </w:p>
                          <w:p w14:paraId="6DAB7FB1" w14:textId="77777777" w:rsidR="008A02A9" w:rsidRPr="00A84997" w:rsidRDefault="008A02A9" w:rsidP="008A02A9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(Bring in your special party clothes in a </w:t>
                            </w:r>
                            <w:r w:rsidRPr="001A06D1">
                              <w:rPr>
                                <w:rFonts w:ascii="Lucida Handwriting" w:hAnsi="Lucida Handwriting"/>
                                <w:b/>
                              </w:rPr>
                              <w:t>named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plastic bag to get changed into after lunch.)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BE76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55.8pt;width:487.05pt;height:202.7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" filled="f" stroked="f" strokeweight=".5pt">
                <v:textbox>
                  <w:txbxContent>
                    <w:p w14:paraId="6114581C" w14:textId="77777777" w:rsidR="008A02A9" w:rsidRDefault="008A02A9" w:rsidP="008A02A9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The Lord Chamberlain is commanded by</w:t>
                      </w:r>
                    </w:p>
                    <w:p w14:paraId="6485067B" w14:textId="77777777" w:rsidR="008A02A9" w:rsidRDefault="008A02A9" w:rsidP="008A02A9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Her Majesty, The Queen, </w:t>
                      </w:r>
                    </w:p>
                    <w:p w14:paraId="5E56947E" w14:textId="77777777" w:rsidR="008A02A9" w:rsidRDefault="008A02A9" w:rsidP="008A02A9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to cordially invite you to a Royal Tea Party</w:t>
                      </w:r>
                    </w:p>
                    <w:p w14:paraId="3A8B909F" w14:textId="77777777" w:rsidR="008A02A9" w:rsidRDefault="008A02A9" w:rsidP="008A02A9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on the afternoon </w:t>
                      </w:r>
                      <w:proofErr w:type="gramStart"/>
                      <w:r>
                        <w:rPr>
                          <w:rFonts w:ascii="Lucida Handwriting" w:hAnsi="Lucida Handwriting"/>
                        </w:rPr>
                        <w:t>of  Monday</w:t>
                      </w:r>
                      <w:proofErr w:type="gramEnd"/>
                      <w:r>
                        <w:rPr>
                          <w:rFonts w:ascii="Lucida Handwriting" w:hAnsi="Lucida Handwriting"/>
                        </w:rPr>
                        <w:t xml:space="preserve"> 14</w:t>
                      </w:r>
                      <w:r w:rsidRPr="00476431">
                        <w:rPr>
                          <w:rFonts w:ascii="Lucida Handwriting" w:hAnsi="Lucida Handwriting"/>
                          <w:vertAlign w:val="superscript"/>
                        </w:rPr>
                        <w:t>th</w:t>
                      </w:r>
                      <w:r>
                        <w:rPr>
                          <w:rFonts w:ascii="Lucida Handwriting" w:hAnsi="Lucida Handwriting"/>
                        </w:rPr>
                        <w:t xml:space="preserve">  January 2019 </w:t>
                      </w:r>
                    </w:p>
                    <w:p w14:paraId="1737FE5A" w14:textId="77777777" w:rsidR="008A02A9" w:rsidRDefault="008A02A9" w:rsidP="008A02A9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at St Johns Primary School.</w:t>
                      </w:r>
                    </w:p>
                    <w:p w14:paraId="5A258D53" w14:textId="77777777" w:rsidR="008A02A9" w:rsidRDefault="008A02A9" w:rsidP="008A02A9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Please dress accordingly.</w:t>
                      </w:r>
                    </w:p>
                    <w:p w14:paraId="6DAB7FB1" w14:textId="77777777" w:rsidR="008A02A9" w:rsidRPr="00A84997" w:rsidRDefault="008A02A9" w:rsidP="008A02A9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(Bring in your special party clothes in a </w:t>
                      </w:r>
                      <w:r w:rsidRPr="001A06D1">
                        <w:rPr>
                          <w:rFonts w:ascii="Lucida Handwriting" w:hAnsi="Lucida Handwriting"/>
                          <w:b/>
                        </w:rPr>
                        <w:t>named</w:t>
                      </w:r>
                      <w:r>
                        <w:rPr>
                          <w:rFonts w:ascii="Lucida Handwriting" w:hAnsi="Lucida Handwriting"/>
                        </w:rPr>
                        <w:t xml:space="preserve"> plastic bag to get changed into after lunch.)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02A9">
        <w:rPr>
          <w:rFonts w:ascii="Comic Sans MS" w:hAnsi="Comic Sans MS"/>
          <w:sz w:val="28"/>
          <w:szCs w:val="28"/>
        </w:rPr>
        <w:t xml:space="preserve">Year 1 Robin Class                                       </w:t>
      </w:r>
      <w:bookmarkStart w:id="0" w:name="_GoBack"/>
      <w:bookmarkEnd w:id="0"/>
      <w:r w:rsidR="008A02A9">
        <w:rPr>
          <w:rFonts w:ascii="Comic Sans MS" w:hAnsi="Comic Sans MS"/>
          <w:sz w:val="28"/>
          <w:szCs w:val="28"/>
        </w:rPr>
        <w:t xml:space="preserve">     7th January 2019</w:t>
      </w:r>
    </w:p>
    <w:p w14:paraId="471F3161" w14:textId="7A6476F1" w:rsidR="008A02A9" w:rsidRDefault="008A02A9" w:rsidP="008A02A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sym w:font="Wingdings 2" w:char="F026"/>
      </w:r>
      <w:r>
        <w:rPr>
          <w:rFonts w:ascii="Comic Sans MS" w:hAnsi="Comic Sans MS"/>
          <w:b/>
          <w:sz w:val="28"/>
          <w:szCs w:val="28"/>
        </w:rPr>
        <w:t>__________________________________________________________</w:t>
      </w:r>
    </w:p>
    <w:p w14:paraId="12B6419D" w14:textId="7AA8C7F3" w:rsidR="008A02A9" w:rsidRPr="00A54E86" w:rsidRDefault="00A54E86" w:rsidP="00A54E8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Year 1 Robin Class -</w:t>
      </w:r>
      <w:r w:rsidR="008A02A9" w:rsidRPr="00A54E86">
        <w:rPr>
          <w:rFonts w:ascii="Comic Sans MS" w:hAnsi="Comic Sans MS"/>
          <w:b/>
          <w:sz w:val="24"/>
          <w:szCs w:val="24"/>
          <w:u w:val="single"/>
        </w:rPr>
        <w:t>Tea Party – Monday 14th January 2019</w:t>
      </w:r>
    </w:p>
    <w:p w14:paraId="74FFE2AC" w14:textId="77777777" w:rsidR="008A02A9" w:rsidRPr="008A02A9" w:rsidRDefault="008A02A9" w:rsidP="008A02A9">
      <w:pPr>
        <w:rPr>
          <w:rFonts w:ascii="Comic Sans MS" w:hAnsi="Comic Sans MS"/>
          <w:sz w:val="24"/>
          <w:szCs w:val="24"/>
        </w:rPr>
      </w:pPr>
      <w:r w:rsidRPr="008A02A9">
        <w:rPr>
          <w:rFonts w:ascii="Comic Sans MS" w:hAnsi="Comic Sans MS"/>
          <w:sz w:val="24"/>
          <w:szCs w:val="24"/>
        </w:rPr>
        <w:t>Name of child…………………………………………………………………………………</w:t>
      </w:r>
    </w:p>
    <w:p w14:paraId="17A7DAFF" w14:textId="77777777" w:rsidR="008A02A9" w:rsidRPr="008A02A9" w:rsidRDefault="008A02A9" w:rsidP="008A02A9">
      <w:pPr>
        <w:rPr>
          <w:rFonts w:ascii="Comic Sans MS" w:hAnsi="Comic Sans MS"/>
          <w:sz w:val="24"/>
          <w:szCs w:val="24"/>
        </w:rPr>
      </w:pPr>
      <w:r w:rsidRPr="008A02A9">
        <w:rPr>
          <w:rFonts w:ascii="Comic Sans MS" w:hAnsi="Comic Sans MS"/>
          <w:sz w:val="24"/>
          <w:szCs w:val="24"/>
        </w:rPr>
        <w:t>*My child has no known food allergies.</w:t>
      </w:r>
    </w:p>
    <w:p w14:paraId="2FF1573E" w14:textId="254DE69E" w:rsidR="008A02A9" w:rsidRPr="008A02A9" w:rsidRDefault="008A02A9" w:rsidP="008A02A9">
      <w:pPr>
        <w:rPr>
          <w:rFonts w:ascii="Comic Sans MS" w:hAnsi="Comic Sans MS"/>
          <w:sz w:val="24"/>
          <w:szCs w:val="24"/>
        </w:rPr>
      </w:pPr>
      <w:r w:rsidRPr="008A02A9">
        <w:rPr>
          <w:rFonts w:ascii="Comic Sans MS" w:hAnsi="Comic Sans MS"/>
          <w:sz w:val="24"/>
          <w:szCs w:val="24"/>
        </w:rPr>
        <w:t>*My child has the following food allergies:</w:t>
      </w:r>
      <w:r w:rsidR="00A54E86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 ………………</w:t>
      </w:r>
      <w:r w:rsidRPr="008A02A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54E86">
        <w:rPr>
          <w:rFonts w:ascii="Comic Sans MS" w:hAnsi="Comic Sans MS"/>
          <w:sz w:val="24"/>
          <w:szCs w:val="24"/>
        </w:rPr>
        <w:t>…………..</w:t>
      </w:r>
      <w:r w:rsidRPr="008A02A9">
        <w:rPr>
          <w:rFonts w:ascii="Comic Sans MS" w:hAnsi="Comic Sans MS"/>
          <w:sz w:val="24"/>
          <w:szCs w:val="24"/>
        </w:rPr>
        <w:t>…</w:t>
      </w:r>
    </w:p>
    <w:p w14:paraId="58ACB984" w14:textId="72101341" w:rsidR="008A02A9" w:rsidRPr="008A02A9" w:rsidRDefault="008A02A9" w:rsidP="008A02A9">
      <w:pPr>
        <w:rPr>
          <w:rFonts w:ascii="Comic Sans MS" w:hAnsi="Comic Sans MS"/>
          <w:sz w:val="24"/>
          <w:szCs w:val="24"/>
        </w:rPr>
      </w:pPr>
      <w:r w:rsidRPr="008A02A9">
        <w:rPr>
          <w:rFonts w:ascii="Comic Sans MS" w:hAnsi="Comic Sans MS"/>
          <w:sz w:val="24"/>
          <w:szCs w:val="24"/>
        </w:rPr>
        <w:t>Signed…………………………………………………………….</w:t>
      </w:r>
      <w:r w:rsidR="00A54E86">
        <w:rPr>
          <w:rFonts w:ascii="Comic Sans MS" w:hAnsi="Comic Sans MS"/>
          <w:sz w:val="24"/>
          <w:szCs w:val="24"/>
        </w:rPr>
        <w:t xml:space="preserve">                                </w:t>
      </w:r>
      <w:r w:rsidRPr="008A02A9">
        <w:rPr>
          <w:rFonts w:ascii="Comic Sans MS" w:hAnsi="Comic Sans MS"/>
          <w:sz w:val="24"/>
          <w:szCs w:val="24"/>
        </w:rPr>
        <w:t>Date………………………</w:t>
      </w:r>
      <w:r w:rsidR="00A54E86">
        <w:rPr>
          <w:rFonts w:ascii="Comic Sans MS" w:hAnsi="Comic Sans MS"/>
          <w:sz w:val="24"/>
          <w:szCs w:val="24"/>
        </w:rPr>
        <w:t>…………………</w:t>
      </w:r>
    </w:p>
    <w:p w14:paraId="7555EE8B" w14:textId="62742DE9" w:rsidR="008A02A9" w:rsidRPr="008A02A9" w:rsidRDefault="008A02A9" w:rsidP="008A02A9">
      <w:pPr>
        <w:rPr>
          <w:rFonts w:ascii="Comic Sans MS" w:hAnsi="Comic Sans MS"/>
          <w:sz w:val="24"/>
          <w:szCs w:val="24"/>
        </w:rPr>
      </w:pPr>
      <w:r w:rsidRPr="008A02A9">
        <w:rPr>
          <w:rFonts w:ascii="Comic Sans MS" w:hAnsi="Comic Sans MS"/>
          <w:sz w:val="24"/>
          <w:szCs w:val="24"/>
        </w:rPr>
        <w:t>Printed Name……………………………………………………………………………….</w:t>
      </w:r>
      <w:r w:rsidR="00A54E86">
        <w:rPr>
          <w:rFonts w:ascii="Comic Sans MS" w:hAnsi="Comic Sans MS"/>
          <w:sz w:val="24"/>
          <w:szCs w:val="24"/>
        </w:rPr>
        <w:t xml:space="preserve">       </w:t>
      </w:r>
      <w:r w:rsidR="00A54E86" w:rsidRPr="00A54E86">
        <w:rPr>
          <w:rFonts w:ascii="Comic Sans MS" w:hAnsi="Comic Sans MS"/>
          <w:sz w:val="24"/>
          <w:szCs w:val="24"/>
        </w:rPr>
        <w:t>*Delete as appropriate</w:t>
      </w:r>
    </w:p>
    <w:p w14:paraId="2F39DCD4" w14:textId="4B41402B" w:rsidR="00040029" w:rsidRDefault="008A02A9">
      <w:r w:rsidRPr="00A54E86">
        <w:rPr>
          <w:rFonts w:ascii="Comic Sans MS" w:hAnsi="Comic Sans MS"/>
          <w:b/>
          <w:sz w:val="24"/>
          <w:szCs w:val="24"/>
        </w:rPr>
        <w:t>Please return the slip no later than Friday 11</w:t>
      </w:r>
      <w:r w:rsidRPr="00A54E86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A54E86">
        <w:rPr>
          <w:rFonts w:ascii="Comic Sans MS" w:hAnsi="Comic Sans MS"/>
          <w:b/>
          <w:sz w:val="24"/>
          <w:szCs w:val="24"/>
        </w:rPr>
        <w:t xml:space="preserve"> January 2019</w:t>
      </w:r>
      <w:r>
        <w:rPr>
          <w:rFonts w:ascii="Comic Sans MS" w:hAnsi="Comic Sans MS"/>
          <w:b/>
          <w:sz w:val="28"/>
          <w:szCs w:val="28"/>
        </w:rPr>
        <w:t>.</w:t>
      </w:r>
    </w:p>
    <w:p w14:paraId="59D97845" w14:textId="77777777" w:rsidR="009F2CA0" w:rsidRPr="00040029" w:rsidRDefault="00040029" w:rsidP="00040029">
      <w:pPr>
        <w:tabs>
          <w:tab w:val="left" w:pos="5880"/>
        </w:tabs>
      </w:pPr>
      <w:r>
        <w:tab/>
      </w:r>
    </w:p>
    <w:sectPr w:rsidR="009F2CA0" w:rsidRPr="00040029" w:rsidSect="00F66829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DFD7" w14:textId="77777777" w:rsidR="000B60EF" w:rsidRDefault="000B60EF" w:rsidP="00040029">
      <w:pPr>
        <w:spacing w:after="0" w:line="240" w:lineRule="auto"/>
      </w:pPr>
      <w:r>
        <w:separator/>
      </w:r>
    </w:p>
  </w:endnote>
  <w:endnote w:type="continuationSeparator" w:id="0">
    <w:p w14:paraId="1FF91311" w14:textId="77777777" w:rsidR="000B60EF" w:rsidRDefault="000B60EF" w:rsidP="0004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17FD" w14:textId="77777777" w:rsidR="000B60EF" w:rsidRDefault="000B60EF" w:rsidP="00040029">
      <w:pPr>
        <w:spacing w:after="0" w:line="240" w:lineRule="auto"/>
      </w:pPr>
      <w:r>
        <w:separator/>
      </w:r>
    </w:p>
  </w:footnote>
  <w:footnote w:type="continuationSeparator" w:id="0">
    <w:p w14:paraId="4646B559" w14:textId="77777777" w:rsidR="000B60EF" w:rsidRDefault="000B60EF" w:rsidP="0004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13B5" w14:textId="77777777" w:rsidR="00040029" w:rsidRDefault="001B4C8F">
    <w:pPr>
      <w:pStyle w:val="Header"/>
    </w:pPr>
    <w:r>
      <w:rPr>
        <w:noProof/>
      </w:rPr>
      <w:pict w14:anchorId="0E16A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62235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St John's School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AF52" w14:textId="77777777" w:rsidR="00040029" w:rsidRDefault="001B4C8F">
    <w:pPr>
      <w:pStyle w:val="Header"/>
    </w:pPr>
    <w:r>
      <w:rPr>
        <w:noProof/>
      </w:rPr>
      <w:pict w14:anchorId="160E5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62236" o:spid="_x0000_s2051" type="#_x0000_t75" style="position:absolute;margin-left:0;margin-top:0;width:595.45pt;height:842.05pt;z-index:-251656192;mso-position-horizontal:center;mso-position-horizontal-relative:page;mso-position-vertical:center;mso-position-vertical-relative:page" o:allowincell="f">
          <v:imagedata r:id="rId1" o:title="St John's School Letterhead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E814" w14:textId="77777777" w:rsidR="00040029" w:rsidRDefault="001B4C8F">
    <w:pPr>
      <w:pStyle w:val="Header"/>
    </w:pPr>
    <w:r>
      <w:rPr>
        <w:noProof/>
      </w:rPr>
      <w:pict w14:anchorId="3FE8F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62234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St John's School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9"/>
    <w:rsid w:val="00016AA5"/>
    <w:rsid w:val="00040029"/>
    <w:rsid w:val="000B60EF"/>
    <w:rsid w:val="000D07C4"/>
    <w:rsid w:val="001B4C8F"/>
    <w:rsid w:val="003331E7"/>
    <w:rsid w:val="00360567"/>
    <w:rsid w:val="0076603C"/>
    <w:rsid w:val="00766BB9"/>
    <w:rsid w:val="008A02A9"/>
    <w:rsid w:val="0092790C"/>
    <w:rsid w:val="009F2CA0"/>
    <w:rsid w:val="00A54E86"/>
    <w:rsid w:val="00B20592"/>
    <w:rsid w:val="00BD6676"/>
    <w:rsid w:val="00D37C13"/>
    <w:rsid w:val="00D62005"/>
    <w:rsid w:val="00E5419B"/>
    <w:rsid w:val="00F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B7EBB"/>
  <w15:chartTrackingRefBased/>
  <w15:docId w15:val="{1E66C80B-0BB5-4C71-BCBC-0A0895A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29"/>
  </w:style>
  <w:style w:type="paragraph" w:styleId="Footer">
    <w:name w:val="footer"/>
    <w:basedOn w:val="Normal"/>
    <w:link w:val="FooterChar"/>
    <w:uiPriority w:val="99"/>
    <w:unhideWhenUsed/>
    <w:rsid w:val="00040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29"/>
  </w:style>
  <w:style w:type="paragraph" w:styleId="NoSpacing">
    <w:name w:val="No Spacing"/>
    <w:uiPriority w:val="1"/>
    <w:qFormat/>
    <w:rsid w:val="00F668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6poy8-OXJAhUHWhoKHUHqBqoQjRwIBw&amp;url=https://en.wikipedia.org/wiki/Royal_cypher&amp;bvm=bv.110151844,d.d2s&amp;psig=AFQjCNEmhci5cGHI3E3qbVO_VC4B4YmElQ&amp;ust=14505463710070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f4PiK-OXJAhWENxQKHRw9DxgQjRwIBw&amp;url=http://hdpixa.com/blank+movie+ticket+clip+art&amp;bvm=bv.110151844,d.d2s&amp;psig=AFQjCNGyhjs-0vYDjBj1OE5tv_a75INNLg&amp;ust=145054625288761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Sharon Jolliffe</cp:lastModifiedBy>
  <cp:revision>3</cp:revision>
  <cp:lastPrinted>2019-01-07T10:30:00Z</cp:lastPrinted>
  <dcterms:created xsi:type="dcterms:W3CDTF">2019-01-07T09:40:00Z</dcterms:created>
  <dcterms:modified xsi:type="dcterms:W3CDTF">2019-01-07T10:35:00Z</dcterms:modified>
</cp:coreProperties>
</file>